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D4" w:rsidRDefault="00AF57D4" w:rsidP="00C526BA">
      <w:pPr>
        <w:pStyle w:val="a3"/>
      </w:pPr>
    </w:p>
    <w:p w:rsidR="00FA083A" w:rsidRDefault="00FA083A" w:rsidP="00810611">
      <w:pPr>
        <w:pStyle w:val="a5"/>
        <w:tabs>
          <w:tab w:val="num" w:pos="780"/>
        </w:tabs>
        <w:ind w:left="0"/>
        <w:jc w:val="both"/>
        <w:rPr>
          <w:sz w:val="28"/>
          <w:szCs w:val="28"/>
        </w:rPr>
      </w:pPr>
      <w:r w:rsidRPr="00FA083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742.5pt">
            <v:imagedata r:id="rId6" o:title="Scan_0011"/>
          </v:shape>
        </w:pict>
      </w:r>
      <w:r w:rsidR="00AF57D4">
        <w:rPr>
          <w:sz w:val="28"/>
          <w:szCs w:val="28"/>
        </w:rPr>
        <w:t>3.</w:t>
      </w:r>
    </w:p>
    <w:p w:rsidR="00AF57D4" w:rsidRPr="00257285" w:rsidRDefault="00AF57D4" w:rsidP="00810611">
      <w:pPr>
        <w:pStyle w:val="a5"/>
        <w:tabs>
          <w:tab w:val="num" w:pos="780"/>
        </w:tabs>
        <w:ind w:left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2.</w:t>
      </w:r>
      <w:r w:rsidRPr="00257285">
        <w:rPr>
          <w:sz w:val="28"/>
          <w:szCs w:val="28"/>
        </w:rPr>
        <w:t>Внутришкольный контроль в виде плановых проверок осуществляется в соответствии с утверждённым планом (графиком) и доводится до сведения педагогического коллектива в начале учебного года.</w:t>
      </w:r>
    </w:p>
    <w:p w:rsidR="00AF57D4" w:rsidRPr="00257285" w:rsidRDefault="00AF57D4" w:rsidP="00810611">
      <w:pPr>
        <w:pStyle w:val="a5"/>
        <w:tabs>
          <w:tab w:val="num" w:pos="78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257285">
        <w:rPr>
          <w:sz w:val="28"/>
          <w:szCs w:val="28"/>
        </w:rPr>
        <w:t>Внутришкольный контроль в виде оперативных проверок осуществляется на основании обращения обучающихся, их родителей (законных представителей) или иных граждан в целях установления фактов и проверки сведений о нарушениях.</w:t>
      </w:r>
    </w:p>
    <w:p w:rsidR="00AF57D4" w:rsidRPr="00257285" w:rsidRDefault="00AF57D4" w:rsidP="00810611">
      <w:pPr>
        <w:pStyle w:val="a5"/>
        <w:tabs>
          <w:tab w:val="num" w:pos="78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257285">
        <w:rPr>
          <w:sz w:val="28"/>
          <w:szCs w:val="28"/>
        </w:rPr>
        <w:t>Внутришкольный контроль в виде мониторинга предусматривает сбор, систематический учёт, обработку и анализ информации:</w:t>
      </w:r>
    </w:p>
    <w:p w:rsidR="00AF57D4" w:rsidRPr="00257285" w:rsidRDefault="00AF57D4" w:rsidP="00C526BA">
      <w:pPr>
        <w:pStyle w:val="a5"/>
        <w:tabs>
          <w:tab w:val="num" w:pos="0"/>
        </w:tabs>
        <w:ind w:left="708"/>
        <w:jc w:val="both"/>
        <w:rPr>
          <w:sz w:val="28"/>
          <w:szCs w:val="28"/>
        </w:rPr>
      </w:pPr>
      <w:r w:rsidRPr="00257285">
        <w:rPr>
          <w:sz w:val="28"/>
          <w:szCs w:val="28"/>
        </w:rPr>
        <w:t xml:space="preserve">- об организации (штат, кадры </w:t>
      </w:r>
      <w:proofErr w:type="spellStart"/>
      <w:r w:rsidRPr="00257285">
        <w:rPr>
          <w:sz w:val="28"/>
          <w:szCs w:val="28"/>
        </w:rPr>
        <w:t>и.т.д</w:t>
      </w:r>
      <w:proofErr w:type="spellEnd"/>
      <w:r w:rsidRPr="00257285">
        <w:rPr>
          <w:sz w:val="28"/>
          <w:szCs w:val="28"/>
        </w:rPr>
        <w:t>.),</w:t>
      </w:r>
    </w:p>
    <w:p w:rsidR="00AF57D4" w:rsidRPr="00257285" w:rsidRDefault="00AF57D4" w:rsidP="00C526BA">
      <w:pPr>
        <w:pStyle w:val="a5"/>
        <w:tabs>
          <w:tab w:val="num" w:pos="0"/>
        </w:tabs>
        <w:ind w:left="708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- о результатах образовательной деятельности,</w:t>
      </w:r>
    </w:p>
    <w:p w:rsidR="00AF57D4" w:rsidRPr="00257285" w:rsidRDefault="00AF57D4" w:rsidP="00C526BA">
      <w:pPr>
        <w:pStyle w:val="a5"/>
        <w:tabs>
          <w:tab w:val="num" w:pos="0"/>
        </w:tabs>
        <w:ind w:left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 xml:space="preserve">          - о критериях качества образования и др.</w:t>
      </w:r>
    </w:p>
    <w:p w:rsidR="00AF57D4" w:rsidRPr="00257285" w:rsidRDefault="00AF57D4" w:rsidP="00810611">
      <w:pPr>
        <w:pStyle w:val="a5"/>
        <w:tabs>
          <w:tab w:val="num" w:pos="78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Pr="00257285">
        <w:rPr>
          <w:sz w:val="28"/>
          <w:szCs w:val="28"/>
        </w:rPr>
        <w:t xml:space="preserve">Внутришкольный контроль в виде административной работы осуществляется директором Учреждения и (или) его заместителем по учебно-воспитательной работе с целью изучения качества обучения в рамках текущей, промежуточной и итоговой аттестации. </w:t>
      </w:r>
    </w:p>
    <w:p w:rsidR="00AF57D4" w:rsidRPr="00257285" w:rsidRDefault="00AF57D4" w:rsidP="00810611">
      <w:pPr>
        <w:pStyle w:val="a5"/>
        <w:tabs>
          <w:tab w:val="num" w:pos="78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Pr="00257285">
        <w:rPr>
          <w:sz w:val="28"/>
          <w:szCs w:val="28"/>
        </w:rPr>
        <w:t xml:space="preserve">Основными формами </w:t>
      </w:r>
      <w:proofErr w:type="spellStart"/>
      <w:r w:rsidRPr="00257285">
        <w:rPr>
          <w:sz w:val="28"/>
          <w:szCs w:val="28"/>
        </w:rPr>
        <w:t>внутришкольного</w:t>
      </w:r>
      <w:proofErr w:type="spellEnd"/>
      <w:r w:rsidRPr="00257285">
        <w:rPr>
          <w:sz w:val="28"/>
          <w:szCs w:val="28"/>
        </w:rPr>
        <w:t xml:space="preserve"> контроля являются:</w:t>
      </w:r>
    </w:p>
    <w:p w:rsidR="00AF57D4" w:rsidRPr="00257285" w:rsidRDefault="00AF57D4" w:rsidP="00C526BA">
      <w:pPr>
        <w:pStyle w:val="a5"/>
        <w:tabs>
          <w:tab w:val="num" w:pos="0"/>
        </w:tabs>
        <w:ind w:left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- тематический</w:t>
      </w:r>
    </w:p>
    <w:p w:rsidR="00AF57D4" w:rsidRPr="00257285" w:rsidRDefault="00AF57D4" w:rsidP="00C526BA">
      <w:pPr>
        <w:pStyle w:val="a5"/>
        <w:tabs>
          <w:tab w:val="num" w:pos="0"/>
        </w:tabs>
        <w:ind w:left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- персональный</w:t>
      </w:r>
    </w:p>
    <w:p w:rsidR="00AF57D4" w:rsidRPr="00257285" w:rsidRDefault="00AF57D4" w:rsidP="00C526BA">
      <w:pPr>
        <w:pStyle w:val="a5"/>
        <w:tabs>
          <w:tab w:val="num" w:pos="0"/>
        </w:tabs>
        <w:ind w:left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- комплексный</w:t>
      </w:r>
    </w:p>
    <w:p w:rsidR="00AF57D4" w:rsidRPr="00257285" w:rsidRDefault="00AF57D4" w:rsidP="00810611">
      <w:pPr>
        <w:pStyle w:val="a5"/>
        <w:tabs>
          <w:tab w:val="num" w:pos="0"/>
        </w:tabs>
        <w:ind w:left="0"/>
        <w:rPr>
          <w:sz w:val="28"/>
          <w:szCs w:val="28"/>
        </w:rPr>
      </w:pPr>
      <w:r w:rsidRPr="00257285">
        <w:rPr>
          <w:sz w:val="28"/>
          <w:szCs w:val="28"/>
        </w:rPr>
        <w:t xml:space="preserve">3.7. Основными методами </w:t>
      </w:r>
      <w:proofErr w:type="spellStart"/>
      <w:r w:rsidRPr="00257285">
        <w:rPr>
          <w:sz w:val="28"/>
          <w:szCs w:val="28"/>
        </w:rPr>
        <w:t>внутришкольного</w:t>
      </w:r>
      <w:proofErr w:type="spellEnd"/>
      <w:r w:rsidRPr="00257285">
        <w:rPr>
          <w:sz w:val="28"/>
          <w:szCs w:val="28"/>
        </w:rPr>
        <w:t xml:space="preserve"> </w:t>
      </w:r>
      <w:proofErr w:type="gramStart"/>
      <w:r w:rsidRPr="00257285">
        <w:rPr>
          <w:sz w:val="28"/>
          <w:szCs w:val="28"/>
        </w:rPr>
        <w:t>контроля за</w:t>
      </w:r>
      <w:proofErr w:type="gramEnd"/>
      <w:r w:rsidRPr="00257285">
        <w:rPr>
          <w:sz w:val="28"/>
          <w:szCs w:val="28"/>
        </w:rPr>
        <w:t xml:space="preserve"> результатами учебной деятельности и деятельности педагогического коллектива являются:</w:t>
      </w:r>
    </w:p>
    <w:p w:rsidR="00AF57D4" w:rsidRPr="00257285" w:rsidRDefault="00AF57D4" w:rsidP="00C526B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анкетирование</w:t>
      </w:r>
    </w:p>
    <w:p w:rsidR="00AF57D4" w:rsidRPr="00257285" w:rsidRDefault="00AF57D4" w:rsidP="00C526B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наблюдение</w:t>
      </w:r>
    </w:p>
    <w:p w:rsidR="00AF57D4" w:rsidRPr="00257285" w:rsidRDefault="00AF57D4" w:rsidP="00C526B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тестирование</w:t>
      </w:r>
    </w:p>
    <w:p w:rsidR="00AF57D4" w:rsidRPr="00257285" w:rsidRDefault="00AF57D4" w:rsidP="00C526B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устный опрос</w:t>
      </w:r>
    </w:p>
    <w:p w:rsidR="00AF57D4" w:rsidRPr="00257285" w:rsidRDefault="00AF57D4" w:rsidP="00C526B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письменный опрос</w:t>
      </w:r>
    </w:p>
    <w:p w:rsidR="00AF57D4" w:rsidRPr="00257285" w:rsidRDefault="00AF57D4" w:rsidP="00C526B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комбинированная проверка</w:t>
      </w:r>
    </w:p>
    <w:p w:rsidR="00AF57D4" w:rsidRPr="00257285" w:rsidRDefault="00AF57D4" w:rsidP="00C526B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собеседование</w:t>
      </w:r>
    </w:p>
    <w:p w:rsidR="00AF57D4" w:rsidRPr="00257285" w:rsidRDefault="00AF57D4" w:rsidP="00C526B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изучение документации</w:t>
      </w:r>
    </w:p>
    <w:p w:rsidR="00AF57D4" w:rsidRPr="00257285" w:rsidRDefault="00AF57D4" w:rsidP="00C526B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изучение предметов деятельности</w:t>
      </w:r>
    </w:p>
    <w:p w:rsidR="00AF57D4" w:rsidRPr="00257285" w:rsidRDefault="00AF57D4" w:rsidP="00C526B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обсуждение</w:t>
      </w:r>
    </w:p>
    <w:p w:rsidR="00AF57D4" w:rsidRDefault="00AF57D4" w:rsidP="00C526BA">
      <w:pPr>
        <w:pStyle w:val="a5"/>
        <w:ind w:left="0"/>
        <w:rPr>
          <w:b/>
          <w:bCs/>
          <w:sz w:val="26"/>
          <w:szCs w:val="26"/>
        </w:rPr>
      </w:pPr>
    </w:p>
    <w:p w:rsidR="00AF57D4" w:rsidRPr="004757EF" w:rsidRDefault="00AF57D4" w:rsidP="00C526BA">
      <w:pPr>
        <w:pStyle w:val="a5"/>
        <w:ind w:left="0"/>
        <w:rPr>
          <w:b/>
          <w:bCs/>
          <w:sz w:val="28"/>
          <w:szCs w:val="28"/>
        </w:rPr>
      </w:pPr>
      <w:r w:rsidRPr="00AD3568">
        <w:rPr>
          <w:b/>
          <w:bCs/>
          <w:sz w:val="32"/>
          <w:szCs w:val="32"/>
        </w:rPr>
        <w:t xml:space="preserve">4. </w:t>
      </w:r>
      <w:r>
        <w:rPr>
          <w:b/>
          <w:bCs/>
          <w:sz w:val="28"/>
          <w:szCs w:val="28"/>
        </w:rPr>
        <w:t xml:space="preserve">Порядок организации, осуществления и подведения итогов </w:t>
      </w:r>
      <w:r>
        <w:rPr>
          <w:b/>
          <w:bCs/>
          <w:sz w:val="32"/>
          <w:szCs w:val="32"/>
        </w:rPr>
        <w:t>о</w:t>
      </w:r>
      <w:r w:rsidRPr="00AD3568">
        <w:rPr>
          <w:b/>
          <w:bCs/>
          <w:sz w:val="32"/>
          <w:szCs w:val="32"/>
        </w:rPr>
        <w:t xml:space="preserve">сновные правила </w:t>
      </w:r>
      <w:r w:rsidRPr="004757EF">
        <w:rPr>
          <w:b/>
          <w:bCs/>
          <w:sz w:val="28"/>
          <w:szCs w:val="28"/>
        </w:rPr>
        <w:t xml:space="preserve">проведения </w:t>
      </w:r>
      <w:proofErr w:type="spellStart"/>
      <w:r w:rsidRPr="004757EF">
        <w:rPr>
          <w:b/>
          <w:bCs/>
          <w:sz w:val="28"/>
          <w:szCs w:val="28"/>
        </w:rPr>
        <w:t>внутришкольного</w:t>
      </w:r>
      <w:proofErr w:type="spellEnd"/>
      <w:r w:rsidRPr="004757EF">
        <w:rPr>
          <w:b/>
          <w:bCs/>
          <w:sz w:val="28"/>
          <w:szCs w:val="28"/>
        </w:rPr>
        <w:t xml:space="preserve"> контроля.</w:t>
      </w:r>
    </w:p>
    <w:p w:rsidR="00AF57D4" w:rsidRDefault="00AF57D4" w:rsidP="00C526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257285">
        <w:rPr>
          <w:rFonts w:ascii="Times New Roman" w:hAnsi="Times New Roman"/>
          <w:sz w:val="28"/>
          <w:szCs w:val="28"/>
        </w:rPr>
        <w:t xml:space="preserve">4.1. </w:t>
      </w:r>
      <w:proofErr w:type="spellStart"/>
      <w:r w:rsidRPr="00257285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257285">
        <w:rPr>
          <w:rFonts w:ascii="Times New Roman" w:hAnsi="Times New Roman"/>
          <w:sz w:val="28"/>
          <w:szCs w:val="28"/>
        </w:rPr>
        <w:t xml:space="preserve"> контроль осуществляет директор</w:t>
      </w:r>
      <w:r w:rsidRPr="00257285">
        <w:rPr>
          <w:rFonts w:ascii="Times New Roman" w:hAnsi="Times New Roman"/>
          <w:color w:val="000000"/>
          <w:spacing w:val="3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а </w:t>
      </w:r>
      <w:r w:rsidRPr="00257285">
        <w:rPr>
          <w:rFonts w:ascii="Times New Roman" w:hAnsi="Times New Roman"/>
          <w:color w:val="000000"/>
          <w:spacing w:val="-4"/>
          <w:sz w:val="28"/>
          <w:szCs w:val="28"/>
        </w:rPr>
        <w:t>также могут осуществлять по его поручению з</w:t>
      </w:r>
      <w:r w:rsidRPr="00257285">
        <w:rPr>
          <w:rFonts w:ascii="Times New Roman" w:hAnsi="Times New Roman"/>
          <w:color w:val="000000"/>
          <w:spacing w:val="-1"/>
          <w:sz w:val="28"/>
          <w:szCs w:val="28"/>
        </w:rPr>
        <w:t>аместители по учебно-воспитательной работе, руководители методических объеди</w:t>
      </w:r>
      <w:r w:rsidRPr="00257285">
        <w:rPr>
          <w:rFonts w:ascii="Times New Roman" w:hAnsi="Times New Roman"/>
          <w:color w:val="000000"/>
          <w:spacing w:val="-4"/>
          <w:sz w:val="28"/>
          <w:szCs w:val="28"/>
        </w:rPr>
        <w:t>нений, другие специалисты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;</w:t>
      </w:r>
    </w:p>
    <w:p w:rsidR="00AF57D4" w:rsidRPr="00365D08" w:rsidRDefault="00AF57D4" w:rsidP="00C52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Pr="00365D08">
        <w:rPr>
          <w:rFonts w:ascii="Times New Roman" w:hAnsi="Times New Roman"/>
          <w:sz w:val="28"/>
          <w:szCs w:val="28"/>
        </w:rPr>
        <w:t xml:space="preserve">. Основания для осуществления </w:t>
      </w:r>
      <w:proofErr w:type="spellStart"/>
      <w:r w:rsidRPr="00365D08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365D08">
        <w:rPr>
          <w:rFonts w:ascii="Times New Roman" w:hAnsi="Times New Roman"/>
          <w:sz w:val="28"/>
          <w:szCs w:val="28"/>
        </w:rPr>
        <w:t xml:space="preserve"> контроля:</w:t>
      </w:r>
    </w:p>
    <w:p w:rsidR="00AF57D4" w:rsidRPr="00365D08" w:rsidRDefault="00AF57D4" w:rsidP="00C526BA">
      <w:pPr>
        <w:pStyle w:val="a7"/>
        <w:numPr>
          <w:ilvl w:val="0"/>
          <w:numId w:val="6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5D08">
        <w:rPr>
          <w:rFonts w:ascii="Times New Roman" w:hAnsi="Times New Roman"/>
          <w:sz w:val="28"/>
          <w:szCs w:val="28"/>
        </w:rPr>
        <w:t>заявление педагогического работника на аттестацию;</w:t>
      </w:r>
    </w:p>
    <w:p w:rsidR="00AF57D4" w:rsidRPr="00365D08" w:rsidRDefault="00AF57D4" w:rsidP="00C526BA">
      <w:pPr>
        <w:pStyle w:val="a7"/>
        <w:numPr>
          <w:ilvl w:val="0"/>
          <w:numId w:val="6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5D08">
        <w:rPr>
          <w:rFonts w:ascii="Times New Roman" w:hAnsi="Times New Roman"/>
          <w:sz w:val="28"/>
          <w:szCs w:val="28"/>
        </w:rPr>
        <w:t xml:space="preserve"> план </w:t>
      </w:r>
      <w:proofErr w:type="spellStart"/>
      <w:r w:rsidRPr="00365D08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365D08">
        <w:rPr>
          <w:rFonts w:ascii="Times New Roman" w:hAnsi="Times New Roman"/>
          <w:sz w:val="28"/>
          <w:szCs w:val="28"/>
        </w:rPr>
        <w:t xml:space="preserve"> контроля, утвержденный директором ОУ; </w:t>
      </w:r>
    </w:p>
    <w:p w:rsidR="00AF57D4" w:rsidRPr="00365D08" w:rsidRDefault="00AF57D4" w:rsidP="00C526BA">
      <w:pPr>
        <w:pStyle w:val="a7"/>
        <w:numPr>
          <w:ilvl w:val="0"/>
          <w:numId w:val="6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5D08">
        <w:rPr>
          <w:rFonts w:ascii="Times New Roman" w:hAnsi="Times New Roman"/>
          <w:sz w:val="28"/>
          <w:szCs w:val="28"/>
        </w:rPr>
        <w:t> обращение физических и юридических лиц по поводу нарушений в области образования.</w:t>
      </w:r>
    </w:p>
    <w:p w:rsidR="00AF57D4" w:rsidRPr="00257285" w:rsidRDefault="00AF57D4" w:rsidP="00C526BA">
      <w:pPr>
        <w:pStyle w:val="a5"/>
        <w:tabs>
          <w:tab w:val="num" w:pos="720"/>
        </w:tabs>
        <w:ind w:left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257285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257285">
        <w:rPr>
          <w:sz w:val="28"/>
          <w:szCs w:val="28"/>
        </w:rPr>
        <w:t xml:space="preserve">риказ </w:t>
      </w:r>
      <w:r>
        <w:rPr>
          <w:sz w:val="28"/>
          <w:szCs w:val="28"/>
        </w:rPr>
        <w:t>д</w:t>
      </w:r>
      <w:r w:rsidRPr="00257285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Pr="00257285">
        <w:rPr>
          <w:sz w:val="28"/>
          <w:szCs w:val="28"/>
        </w:rPr>
        <w:t xml:space="preserve"> содержит:  сроки проведения,  тему, цель, утверждённую программу контроля</w:t>
      </w:r>
    </w:p>
    <w:p w:rsidR="00AF57D4" w:rsidRPr="00257285" w:rsidRDefault="00AF57D4" w:rsidP="00C526BA">
      <w:pPr>
        <w:pStyle w:val="a5"/>
        <w:tabs>
          <w:tab w:val="num" w:pos="0"/>
        </w:tabs>
        <w:ind w:left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257285">
        <w:rPr>
          <w:sz w:val="28"/>
          <w:szCs w:val="28"/>
        </w:rPr>
        <w:t xml:space="preserve">. Программа контроля содержит: </w:t>
      </w:r>
    </w:p>
    <w:p w:rsidR="00AF57D4" w:rsidRPr="00257285" w:rsidRDefault="00AF57D4" w:rsidP="00C526BA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 xml:space="preserve">конкретные вопросы проверки </w:t>
      </w:r>
    </w:p>
    <w:p w:rsidR="00AF57D4" w:rsidRPr="00257285" w:rsidRDefault="00AF57D4" w:rsidP="00C526BA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 xml:space="preserve">форму итогового документа  </w:t>
      </w:r>
    </w:p>
    <w:p w:rsidR="00AF57D4" w:rsidRPr="00257285" w:rsidRDefault="00AF57D4" w:rsidP="00C526BA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 xml:space="preserve">форму принятия управленческого решения </w:t>
      </w:r>
    </w:p>
    <w:p w:rsidR="00AF57D4" w:rsidRPr="00257285" w:rsidRDefault="00AF57D4" w:rsidP="00C526BA">
      <w:pPr>
        <w:pStyle w:val="a5"/>
        <w:tabs>
          <w:tab w:val="num" w:pos="0"/>
        </w:tabs>
        <w:ind w:left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>5</w:t>
      </w:r>
      <w:r w:rsidRPr="00257285">
        <w:rPr>
          <w:sz w:val="28"/>
          <w:szCs w:val="28"/>
        </w:rPr>
        <w:t>. Продолжительность контроля не должна превышать 10 дней. Педагогический коллектив Учреждения должен   быть предупреждён о предстоящей проверке не менее чем за 7 дней. Каждый проверяющий может посетить не более 5 мероприятий. Результаты проверки должны быть доведены до сведения коллектива не позднее 5 дней после окончания проверки. При проведении оперативных проверок работник может быть предупреждён за 1 день. В экстренных случаях работник может быть предупреждён непосредственно в день проведения проверки.</w:t>
      </w:r>
    </w:p>
    <w:p w:rsidR="00AF57D4" w:rsidRPr="00257285" w:rsidRDefault="00AF57D4" w:rsidP="00C526BA">
      <w:pPr>
        <w:pStyle w:val="a5"/>
        <w:tabs>
          <w:tab w:val="num" w:pos="0"/>
        </w:tabs>
        <w:ind w:left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4.</w:t>
      </w:r>
      <w:r>
        <w:rPr>
          <w:sz w:val="28"/>
          <w:szCs w:val="28"/>
        </w:rPr>
        <w:t xml:space="preserve">6. </w:t>
      </w:r>
      <w:r w:rsidRPr="00257285">
        <w:rPr>
          <w:sz w:val="28"/>
          <w:szCs w:val="28"/>
        </w:rPr>
        <w:t xml:space="preserve">Результаты </w:t>
      </w:r>
      <w:proofErr w:type="spellStart"/>
      <w:r w:rsidRPr="00257285">
        <w:rPr>
          <w:sz w:val="28"/>
          <w:szCs w:val="28"/>
        </w:rPr>
        <w:t>внутришкольного</w:t>
      </w:r>
      <w:proofErr w:type="spellEnd"/>
      <w:r w:rsidRPr="00257285">
        <w:rPr>
          <w:sz w:val="28"/>
          <w:szCs w:val="28"/>
        </w:rPr>
        <w:t xml:space="preserve"> контроля оформляются в виде  аналитической  справки, доклада, акта.</w:t>
      </w:r>
    </w:p>
    <w:p w:rsidR="00AF57D4" w:rsidRPr="00257285" w:rsidRDefault="00AF57D4" w:rsidP="00C526BA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4.</w:t>
      </w:r>
      <w:r>
        <w:rPr>
          <w:sz w:val="28"/>
          <w:szCs w:val="28"/>
        </w:rPr>
        <w:t xml:space="preserve">7. </w:t>
      </w:r>
      <w:r w:rsidRPr="00257285">
        <w:rPr>
          <w:sz w:val="28"/>
          <w:szCs w:val="28"/>
        </w:rPr>
        <w:t>Аналитическая справка по итогам проверки должна содержать следующую информацию:</w:t>
      </w:r>
    </w:p>
    <w:p w:rsidR="00AF57D4" w:rsidRPr="00257285" w:rsidRDefault="00AF57D4" w:rsidP="00C526BA">
      <w:pPr>
        <w:pStyle w:val="a5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основание для проверки, сроки проведения</w:t>
      </w:r>
    </w:p>
    <w:p w:rsidR="00AF57D4" w:rsidRPr="00257285" w:rsidRDefault="00AF57D4" w:rsidP="00C526BA">
      <w:pPr>
        <w:pStyle w:val="a5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цели и задачи</w:t>
      </w:r>
    </w:p>
    <w:p w:rsidR="00AF57D4" w:rsidRPr="00257285" w:rsidRDefault="00AF57D4" w:rsidP="00C526BA">
      <w:pPr>
        <w:pStyle w:val="a5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объём выполненной работы</w:t>
      </w:r>
    </w:p>
    <w:p w:rsidR="00AF57D4" w:rsidRPr="00257285" w:rsidRDefault="00AF57D4" w:rsidP="00C526BA">
      <w:pPr>
        <w:pStyle w:val="a5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констатирующий материал</w:t>
      </w:r>
    </w:p>
    <w:p w:rsidR="00AF57D4" w:rsidRPr="00257285" w:rsidRDefault="00AF57D4" w:rsidP="00C526BA">
      <w:pPr>
        <w:pStyle w:val="a5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анализ и оценка собранной информации</w:t>
      </w:r>
    </w:p>
    <w:p w:rsidR="00AF57D4" w:rsidRPr="00257285" w:rsidRDefault="00AF57D4" w:rsidP="00C526BA">
      <w:pPr>
        <w:pStyle w:val="a5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выводы и предложения</w:t>
      </w:r>
    </w:p>
    <w:p w:rsidR="00AF57D4" w:rsidRPr="00257285" w:rsidRDefault="00AF57D4" w:rsidP="00C526BA">
      <w:pPr>
        <w:pStyle w:val="a5"/>
        <w:ind w:left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4.</w:t>
      </w:r>
      <w:r>
        <w:rPr>
          <w:sz w:val="28"/>
          <w:szCs w:val="28"/>
        </w:rPr>
        <w:t xml:space="preserve">8. </w:t>
      </w:r>
      <w:r w:rsidRPr="00257285">
        <w:rPr>
          <w:sz w:val="28"/>
          <w:szCs w:val="28"/>
        </w:rPr>
        <w:t xml:space="preserve">По итогам </w:t>
      </w:r>
      <w:proofErr w:type="spellStart"/>
      <w:r w:rsidRPr="00257285">
        <w:rPr>
          <w:sz w:val="28"/>
          <w:szCs w:val="28"/>
        </w:rPr>
        <w:t>внутришкольного</w:t>
      </w:r>
      <w:proofErr w:type="spellEnd"/>
      <w:r w:rsidRPr="00257285">
        <w:rPr>
          <w:sz w:val="28"/>
          <w:szCs w:val="28"/>
        </w:rPr>
        <w:t xml:space="preserve"> контроля, в зависимости от его формы, цели и задач проводится:</w:t>
      </w:r>
    </w:p>
    <w:p w:rsidR="00AF57D4" w:rsidRPr="00257285" w:rsidRDefault="00AF57D4" w:rsidP="00C526BA">
      <w:pPr>
        <w:pStyle w:val="a5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педагогический совет</w:t>
      </w:r>
    </w:p>
    <w:p w:rsidR="00AF57D4" w:rsidRPr="00257285" w:rsidRDefault="00AF57D4" w:rsidP="00C526BA">
      <w:pPr>
        <w:pStyle w:val="a5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административное совещание</w:t>
      </w:r>
    </w:p>
    <w:p w:rsidR="00AF57D4" w:rsidRPr="00257285" w:rsidRDefault="00AF57D4" w:rsidP="00C526BA">
      <w:pPr>
        <w:pStyle w:val="a5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заседание метод</w:t>
      </w:r>
      <w:r>
        <w:rPr>
          <w:sz w:val="28"/>
          <w:szCs w:val="28"/>
        </w:rPr>
        <w:t xml:space="preserve">ических </w:t>
      </w:r>
      <w:r w:rsidRPr="00257285">
        <w:rPr>
          <w:sz w:val="28"/>
          <w:szCs w:val="28"/>
        </w:rPr>
        <w:t>объединений, экспертов, и др.</w:t>
      </w:r>
    </w:p>
    <w:p w:rsidR="00AF57D4" w:rsidRPr="00257285" w:rsidRDefault="00AF57D4" w:rsidP="00C526BA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Pr="00257285">
        <w:rPr>
          <w:sz w:val="28"/>
          <w:szCs w:val="28"/>
        </w:rPr>
        <w:t>По итогам контроля директор принимает следующие решения:</w:t>
      </w:r>
    </w:p>
    <w:p w:rsidR="00AF57D4" w:rsidRPr="00257285" w:rsidRDefault="00AF57D4" w:rsidP="00C526BA">
      <w:pPr>
        <w:pStyle w:val="a5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об издании соответствующего приказа</w:t>
      </w:r>
    </w:p>
    <w:p w:rsidR="00AF57D4" w:rsidRPr="00257285" w:rsidRDefault="00AF57D4" w:rsidP="00C526BA">
      <w:pPr>
        <w:pStyle w:val="a5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о проведении повторного контроля</w:t>
      </w:r>
    </w:p>
    <w:p w:rsidR="00AF57D4" w:rsidRPr="00257285" w:rsidRDefault="00AF57D4" w:rsidP="00C526BA">
      <w:pPr>
        <w:pStyle w:val="a5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о поощрении</w:t>
      </w:r>
    </w:p>
    <w:p w:rsidR="00AF57D4" w:rsidRPr="00257285" w:rsidRDefault="00AF57D4" w:rsidP="00C526BA">
      <w:pPr>
        <w:pStyle w:val="a5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об административной ответственности</w:t>
      </w:r>
    </w:p>
    <w:p w:rsidR="00AF57D4" w:rsidRPr="00257285" w:rsidRDefault="00AF57D4" w:rsidP="00C526BA">
      <w:pPr>
        <w:pStyle w:val="a5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о дисциплинарной ответственности</w:t>
      </w:r>
    </w:p>
    <w:p w:rsidR="00AF57D4" w:rsidRDefault="00AF57D4" w:rsidP="00C526BA">
      <w:pPr>
        <w:pStyle w:val="a5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7285">
        <w:rPr>
          <w:sz w:val="28"/>
          <w:szCs w:val="28"/>
        </w:rPr>
        <w:t>а также иные решения в рамках своей компетенции</w:t>
      </w:r>
    </w:p>
    <w:p w:rsidR="00AF57D4" w:rsidRPr="00257285" w:rsidRDefault="00AF57D4" w:rsidP="00C526BA">
      <w:pPr>
        <w:pStyle w:val="a5"/>
        <w:ind w:left="0"/>
        <w:jc w:val="both"/>
        <w:rPr>
          <w:sz w:val="28"/>
          <w:szCs w:val="28"/>
        </w:rPr>
      </w:pPr>
    </w:p>
    <w:p w:rsidR="00AF57D4" w:rsidRPr="00810611" w:rsidRDefault="00AF57D4" w:rsidP="00C526BA">
      <w:pPr>
        <w:pStyle w:val="a5"/>
        <w:ind w:left="0"/>
        <w:rPr>
          <w:b/>
          <w:sz w:val="28"/>
          <w:szCs w:val="28"/>
        </w:rPr>
      </w:pPr>
      <w:r w:rsidRPr="00257285">
        <w:rPr>
          <w:b/>
          <w:bCs/>
          <w:sz w:val="28"/>
          <w:szCs w:val="28"/>
        </w:rPr>
        <w:t>5. Перечень вопросов, подл</w:t>
      </w:r>
      <w:r>
        <w:rPr>
          <w:b/>
          <w:bCs/>
          <w:sz w:val="28"/>
          <w:szCs w:val="28"/>
        </w:rPr>
        <w:t xml:space="preserve">ежащих </w:t>
      </w:r>
      <w:proofErr w:type="spellStart"/>
      <w:r>
        <w:rPr>
          <w:b/>
          <w:bCs/>
          <w:sz w:val="28"/>
          <w:szCs w:val="28"/>
        </w:rPr>
        <w:t>внутришкольному</w:t>
      </w:r>
      <w:proofErr w:type="spellEnd"/>
      <w:r>
        <w:rPr>
          <w:b/>
          <w:bCs/>
          <w:sz w:val="28"/>
          <w:szCs w:val="28"/>
        </w:rPr>
        <w:t xml:space="preserve"> контролю.</w:t>
      </w:r>
    </w:p>
    <w:p w:rsidR="00AF57D4" w:rsidRPr="00257285" w:rsidRDefault="00AF57D4" w:rsidP="00C526BA">
      <w:pPr>
        <w:pStyle w:val="a5"/>
        <w:ind w:left="0"/>
        <w:jc w:val="both"/>
        <w:rPr>
          <w:sz w:val="28"/>
          <w:szCs w:val="28"/>
        </w:rPr>
      </w:pPr>
      <w:proofErr w:type="spellStart"/>
      <w:r w:rsidRPr="00257285">
        <w:rPr>
          <w:sz w:val="28"/>
          <w:szCs w:val="28"/>
        </w:rPr>
        <w:t>Внутришкольный</w:t>
      </w:r>
      <w:proofErr w:type="spellEnd"/>
      <w:r w:rsidRPr="00257285">
        <w:rPr>
          <w:sz w:val="28"/>
          <w:szCs w:val="28"/>
        </w:rPr>
        <w:t xml:space="preserve"> контроль осуществляется по следующим вопросам: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соблюдение Законодательства в области образования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ведение школьной документации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выполнение государственных программ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 xml:space="preserve">своевременное предоставление </w:t>
      </w:r>
      <w:proofErr w:type="gramStart"/>
      <w:r w:rsidRPr="00257285">
        <w:rPr>
          <w:sz w:val="28"/>
          <w:szCs w:val="28"/>
        </w:rPr>
        <w:t>отдельным</w:t>
      </w:r>
      <w:proofErr w:type="gramEnd"/>
      <w:r w:rsidRPr="00257285">
        <w:rPr>
          <w:sz w:val="28"/>
          <w:szCs w:val="28"/>
        </w:rPr>
        <w:t xml:space="preserve"> обучающимся дополнительных льгот и видов образовательных услуг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>отделений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выполнение санитарно-гигиенических норм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соблюдение правил внутреннего распорядка, Устава образовательного учреждения и иных локальных актов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 xml:space="preserve">соблюдение порядка проведения </w:t>
      </w:r>
      <w:r>
        <w:rPr>
          <w:sz w:val="28"/>
          <w:szCs w:val="28"/>
        </w:rPr>
        <w:t xml:space="preserve">текущей, </w:t>
      </w:r>
      <w:r w:rsidRPr="00257285">
        <w:rPr>
          <w:sz w:val="28"/>
          <w:szCs w:val="28"/>
        </w:rPr>
        <w:t>промежуточной и итоговой аттестации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качество образовательного процесса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 xml:space="preserve">результаты деятельности </w:t>
      </w:r>
    </w:p>
    <w:p w:rsidR="00AF57D4" w:rsidRPr="00257285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>эффективность инновационной деятельности</w:t>
      </w:r>
    </w:p>
    <w:p w:rsidR="00AF57D4" w:rsidRPr="00F726CA" w:rsidRDefault="00AF57D4" w:rsidP="00C526BA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57285">
        <w:rPr>
          <w:sz w:val="28"/>
          <w:szCs w:val="28"/>
        </w:rPr>
        <w:t xml:space="preserve">целевое использование финансовых и материальных средств и др. вопросы </w:t>
      </w:r>
      <w:r>
        <w:rPr>
          <w:sz w:val="28"/>
          <w:szCs w:val="28"/>
        </w:rPr>
        <w:t>в рамках компетенции Учреждения.</w:t>
      </w:r>
    </w:p>
    <w:p w:rsidR="00AF57D4" w:rsidRDefault="00AF57D4" w:rsidP="00F726CA">
      <w:pPr>
        <w:pStyle w:val="a5"/>
        <w:jc w:val="both"/>
        <w:rPr>
          <w:sz w:val="28"/>
          <w:szCs w:val="28"/>
        </w:rPr>
      </w:pPr>
    </w:p>
    <w:p w:rsidR="00AF57D4" w:rsidRPr="00810611" w:rsidRDefault="00AF57D4" w:rsidP="00C526BA">
      <w:pPr>
        <w:pStyle w:val="a5"/>
        <w:ind w:left="0"/>
      </w:pPr>
      <w:r w:rsidRPr="00257285">
        <w:rPr>
          <w:b/>
          <w:bCs/>
          <w:sz w:val="28"/>
          <w:szCs w:val="28"/>
        </w:rPr>
        <w:t>6. Настоящее Положение вступает в</w:t>
      </w:r>
      <w:r>
        <w:rPr>
          <w:b/>
          <w:bCs/>
          <w:sz w:val="28"/>
          <w:szCs w:val="28"/>
        </w:rPr>
        <w:t xml:space="preserve"> силу с момента его утверждения.</w:t>
      </w:r>
    </w:p>
    <w:sectPr w:rsidR="00AF57D4" w:rsidRPr="00810611" w:rsidSect="00365D08">
      <w:pgSz w:w="11906" w:h="16838"/>
      <w:pgMar w:top="459" w:right="340" w:bottom="51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928C0A"/>
    <w:lvl w:ilvl="0">
      <w:numFmt w:val="bullet"/>
      <w:lvlText w:val="*"/>
      <w:lvlJc w:val="left"/>
    </w:lvl>
  </w:abstractNum>
  <w:abstractNum w:abstractNumId="1">
    <w:nsid w:val="013E5907"/>
    <w:multiLevelType w:val="multilevel"/>
    <w:tmpl w:val="12D6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">
    <w:nsid w:val="0608031D"/>
    <w:multiLevelType w:val="hybridMultilevel"/>
    <w:tmpl w:val="2AE05DF4"/>
    <w:lvl w:ilvl="0" w:tplc="A10E43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880CF8"/>
    <w:multiLevelType w:val="multilevel"/>
    <w:tmpl w:val="71924EE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1B59579B"/>
    <w:multiLevelType w:val="hybridMultilevel"/>
    <w:tmpl w:val="4470D57E"/>
    <w:lvl w:ilvl="0" w:tplc="A10E43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E3F3B73"/>
    <w:multiLevelType w:val="hybridMultilevel"/>
    <w:tmpl w:val="F93AEBAE"/>
    <w:lvl w:ilvl="0" w:tplc="A10E43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BE94901"/>
    <w:multiLevelType w:val="hybridMultilevel"/>
    <w:tmpl w:val="D222DB9C"/>
    <w:lvl w:ilvl="0" w:tplc="A10E43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D6836CC"/>
    <w:multiLevelType w:val="hybridMultilevel"/>
    <w:tmpl w:val="D8E672D8"/>
    <w:lvl w:ilvl="0" w:tplc="A10E43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BA21E4"/>
    <w:multiLevelType w:val="hybridMultilevel"/>
    <w:tmpl w:val="E25EABB4"/>
    <w:lvl w:ilvl="0" w:tplc="A10E43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EB560F"/>
    <w:multiLevelType w:val="hybridMultilevel"/>
    <w:tmpl w:val="5E38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9F335B"/>
    <w:multiLevelType w:val="hybridMultilevel"/>
    <w:tmpl w:val="492ED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23"/>
        <w:lvlJc w:val="left"/>
        <w:rPr>
          <w:rFonts w:ascii="Times New Roman" w:hAnsi="Times New Roman" w:hint="default"/>
        </w:rPr>
      </w:lvl>
    </w:lvlOverride>
  </w:num>
  <w:num w:numId="10">
    <w:abstractNumId w:val="9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3BE4"/>
    <w:rsid w:val="00032924"/>
    <w:rsid w:val="000B0C08"/>
    <w:rsid w:val="001A438A"/>
    <w:rsid w:val="00257285"/>
    <w:rsid w:val="002E3D94"/>
    <w:rsid w:val="0033724C"/>
    <w:rsid w:val="00365D08"/>
    <w:rsid w:val="0037413C"/>
    <w:rsid w:val="00397AE2"/>
    <w:rsid w:val="004757EF"/>
    <w:rsid w:val="004A01D9"/>
    <w:rsid w:val="004F463C"/>
    <w:rsid w:val="00611555"/>
    <w:rsid w:val="0061221F"/>
    <w:rsid w:val="00722B30"/>
    <w:rsid w:val="007E447D"/>
    <w:rsid w:val="007F3BE4"/>
    <w:rsid w:val="00810611"/>
    <w:rsid w:val="008D2308"/>
    <w:rsid w:val="00AD3568"/>
    <w:rsid w:val="00AF57D4"/>
    <w:rsid w:val="00B91C21"/>
    <w:rsid w:val="00C526BA"/>
    <w:rsid w:val="00DD675B"/>
    <w:rsid w:val="00E21AE9"/>
    <w:rsid w:val="00F20247"/>
    <w:rsid w:val="00F20449"/>
    <w:rsid w:val="00F24C85"/>
    <w:rsid w:val="00F61721"/>
    <w:rsid w:val="00F726CA"/>
    <w:rsid w:val="00FA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B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526BA"/>
    <w:pPr>
      <w:spacing w:after="0" w:line="240" w:lineRule="auto"/>
      <w:ind w:right="535"/>
      <w:jc w:val="center"/>
    </w:pPr>
    <w:rPr>
      <w:rFonts w:ascii="Times New Roman" w:hAnsi="Times New Roman"/>
      <w:sz w:val="32"/>
      <w:szCs w:val="24"/>
    </w:rPr>
  </w:style>
  <w:style w:type="character" w:customStyle="1" w:styleId="a4">
    <w:name w:val="Название Знак"/>
    <w:link w:val="a3"/>
    <w:uiPriority w:val="99"/>
    <w:locked/>
    <w:rsid w:val="00C526BA"/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C526BA"/>
    <w:pPr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uiPriority w:val="99"/>
    <w:locked/>
    <w:rsid w:val="00C526BA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C526BA"/>
    <w:pPr>
      <w:ind w:left="720"/>
      <w:contextualSpacing/>
    </w:pPr>
  </w:style>
  <w:style w:type="paragraph" w:styleId="a8">
    <w:name w:val="No Spacing"/>
    <w:uiPriority w:val="99"/>
    <w:qFormat/>
    <w:rsid w:val="0037413C"/>
    <w:rPr>
      <w:rFonts w:eastAsia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E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E447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n1</cp:lastModifiedBy>
  <cp:revision>25</cp:revision>
  <cp:lastPrinted>2018-08-17T12:32:00Z</cp:lastPrinted>
  <dcterms:created xsi:type="dcterms:W3CDTF">2014-10-09T11:47:00Z</dcterms:created>
  <dcterms:modified xsi:type="dcterms:W3CDTF">2022-11-11T13:19:00Z</dcterms:modified>
</cp:coreProperties>
</file>